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62" w:rsidRDefault="00AD738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7" type="#_x0000_t136" style="position:absolute;margin-left:357.9pt;margin-top:-15.5pt;width:127pt;height:35.8pt;z-index:251659264" strokecolor="silver" strokeweight=".25pt">
            <v:shadow on="t" opacity="52429f"/>
            <v:textpath style="font-family:&quot;Arial Black&quot;;font-style:italic;v-text-kern:t" trim="t" fitpath="t" string="DEFENDRE"/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20.35pt;margin-top:-31.1pt;width:270.5pt;height:259.15pt;z-index:-251653120" adj="4730" fillcolor="red" strokecolor="yellow" strokeweight="1.25pt">
            <v:fill color2="#c0c"/>
            <v:shadow on="t" color="#99f" opacity="52429f" offset="3pt,3pt"/>
            <v:textpath style="font-family:&quot;Tahoma&quot;;font-weight:bold;v-text-kern:t" trim="t" fitpath="t" string="CGT"/>
          </v:shape>
        </w:pict>
      </w:r>
      <w:r>
        <w:rPr>
          <w:noProof/>
        </w:rPr>
        <w:pict>
          <v:shape id="_x0000_s1027" type="#_x0000_t136" style="position:absolute;margin-left:-32.3pt;margin-top:-62.25pt;width:91.5pt;height:101.95pt;z-index:25165516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Monotype Corsiva&quot;;font-weight:bold;v-text-kern:t" trim="t" fitpath="t" string="la"/>
          </v:shape>
        </w:pict>
      </w:r>
    </w:p>
    <w:p w:rsidR="00A26962" w:rsidRDefault="00A26962"/>
    <w:p w:rsidR="00A26962" w:rsidRDefault="00AD73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5.2pt;margin-top:11.2pt;width:3in;height:45pt;z-index:251656192" filled="f" stroked="f">
            <v:textbox>
              <w:txbxContent>
                <w:p w:rsidR="00E65C1E" w:rsidRPr="004568E6" w:rsidRDefault="00E65C1E">
                  <w:pPr>
                    <w:rPr>
                      <w:sz w:val="72"/>
                      <w:szCs w:val="72"/>
                    </w:rPr>
                  </w:pPr>
                  <w:r w:rsidRPr="004568E6">
                    <w:rPr>
                      <w:sz w:val="72"/>
                      <w:szCs w:val="72"/>
                    </w:rPr>
                    <w:t>Proche</w:t>
                  </w:r>
                </w:p>
              </w:txbxContent>
            </v:textbox>
          </v:shape>
        </w:pict>
      </w:r>
    </w:p>
    <w:p w:rsidR="00A26962" w:rsidRDefault="00AD7380">
      <w:r>
        <w:rPr>
          <w:noProof/>
        </w:rPr>
        <w:pict>
          <v:shape id="_x0000_s1065" type="#_x0000_t136" style="position:absolute;margin-left:390.45pt;margin-top:5.2pt;width:107.65pt;height:27pt;z-index:251654144" strokecolor="silver" strokeweight=".25pt">
            <v:shadow on="t" opacity="52429f"/>
            <v:textpath style="font-family:&quot;Arial Black&quot;;font-style:italic;v-text-kern:t" trim="t" fitpath="t" string="CONQUERIR"/>
          </v:shape>
        </w:pict>
      </w:r>
    </w:p>
    <w:p w:rsidR="00A26962" w:rsidRDefault="00A26962"/>
    <w:p w:rsidR="00A26962" w:rsidRDefault="00A26962"/>
    <w:p w:rsidR="00A26962" w:rsidRDefault="00AD7380">
      <w:r>
        <w:rPr>
          <w:noProof/>
        </w:rPr>
        <w:pict>
          <v:shape id="_x0000_s1034" type="#_x0000_t202" style="position:absolute;margin-left:243.75pt;margin-top:4.35pt;width:157.45pt;height:47.35pt;z-index:-251654144" filled="f" stroked="f">
            <v:textbox style="mso-next-textbox:#_x0000_s1034">
              <w:txbxContent>
                <w:p w:rsidR="008869A1" w:rsidRPr="004568E6" w:rsidRDefault="008869A1">
                  <w:pPr>
                    <w:rPr>
                      <w:rFonts w:ascii="Corbel" w:hAnsi="Corbel"/>
                      <w:b/>
                      <w:sz w:val="56"/>
                      <w:szCs w:val="56"/>
                    </w:rPr>
                  </w:pPr>
                  <w:r w:rsidRPr="004568E6">
                    <w:rPr>
                      <w:rFonts w:ascii="Corbel" w:hAnsi="Corbel"/>
                      <w:b/>
                      <w:sz w:val="56"/>
                      <w:szCs w:val="56"/>
                    </w:rPr>
                    <w:t>Solidaire</w:t>
                  </w:r>
                </w:p>
              </w:txbxContent>
            </v:textbox>
          </v:shape>
        </w:pict>
      </w:r>
    </w:p>
    <w:p w:rsidR="00A26962" w:rsidRDefault="00A26962"/>
    <w:p w:rsidR="00A26962" w:rsidRDefault="00AD7380">
      <w:r>
        <w:rPr>
          <w:noProof/>
        </w:rPr>
        <w:pict>
          <v:shape id="_x0000_s1064" type="#_x0000_t136" style="position:absolute;margin-left:399.85pt;margin-top:1.7pt;width:90pt;height:27pt;z-index:251653120" strokecolor="silver" strokeweight=".25pt">
            <v:shadow on="t" opacity="52429f"/>
            <v:textpath style="font-family:&quot;Arial Black&quot;;font-style:italic;v-text-kern:t" trim="t" fitpath="t" string="GAGNER"/>
          </v:shape>
        </w:pict>
      </w:r>
    </w:p>
    <w:p w:rsidR="00A26962" w:rsidRDefault="00AD7380">
      <w:r>
        <w:rPr>
          <w:noProof/>
        </w:rPr>
        <w:pict>
          <v:shape id="_x0000_s1035" type="#_x0000_t202" style="position:absolute;margin-left:212.95pt;margin-top:7.55pt;width:198pt;height:47.7pt;z-index:-251652096" filled="f" stroked="f">
            <v:textbox style="mso-next-textbox:#_x0000_s1035">
              <w:txbxContent>
                <w:p w:rsidR="008869A1" w:rsidRPr="004568E6" w:rsidRDefault="008869A1">
                  <w:pPr>
                    <w:rPr>
                      <w:spacing w:val="40"/>
                      <w:w w:val="150"/>
                      <w:sz w:val="52"/>
                      <w:szCs w:val="52"/>
                    </w:rPr>
                  </w:pPr>
                  <w:r w:rsidRPr="004568E6">
                    <w:rPr>
                      <w:spacing w:val="40"/>
                      <w:w w:val="150"/>
                      <w:sz w:val="52"/>
                      <w:szCs w:val="52"/>
                    </w:rPr>
                    <w:t>Efficace</w:t>
                  </w:r>
                </w:p>
              </w:txbxContent>
            </v:textbox>
          </v:shape>
        </w:pict>
      </w:r>
    </w:p>
    <w:p w:rsidR="00A26962" w:rsidRDefault="00A26962"/>
    <w:p w:rsidR="00A26962" w:rsidRDefault="00A26962"/>
    <w:p w:rsidR="00A26962" w:rsidRDefault="00AD7380">
      <w:r>
        <w:rPr>
          <w:noProof/>
        </w:rPr>
        <w:pict>
          <v:shape id="_x0000_s1066" type="#_x0000_t136" style="position:absolute;margin-left:394.3pt;margin-top:4.75pt;width:99.75pt;height:31.7pt;z-index:251651072" strokecolor="silver" strokeweight=".25pt">
            <v:shadow on="t" opacity="52429f"/>
            <v:textpath style="font-family:&quot;Arial Black&quot;;font-style:italic;v-text-kern:t" trim="t" fitpath="t" string="DIALOGUER"/>
          </v:shape>
        </w:pict>
      </w:r>
    </w:p>
    <w:p w:rsidR="00A26962" w:rsidRDefault="00A26962"/>
    <w:p w:rsidR="00A26962" w:rsidRDefault="00A26962"/>
    <w:p w:rsidR="00A26962" w:rsidRDefault="00A26962" w:rsidP="00814417">
      <w:pPr>
        <w:jc w:val="right"/>
      </w:pPr>
    </w:p>
    <w:p w:rsidR="00A26962" w:rsidRDefault="00A26962"/>
    <w:p w:rsidR="00130761" w:rsidRDefault="00AD7380">
      <w:r>
        <w:rPr>
          <w:noProof/>
        </w:rPr>
        <w:pict>
          <v:shape id="_x0000_s1068" type="#_x0000_t136" style="position:absolute;margin-left:342.4pt;margin-top:1.5pt;width:101.55pt;height:27pt;z-index:251652096" strokecolor="silver">
            <v:shadow on="t" opacity="52429f"/>
            <v:textpath style="font-family:&quot;Arial Black&quot;;font-style:italic;v-text-kern:t" trim="t" fitpath="t" string="OBTENIR"/>
          </v:shape>
        </w:pict>
      </w:r>
    </w:p>
    <w:p w:rsidR="00A26962" w:rsidRDefault="00A26962"/>
    <w:p w:rsidR="00A26962" w:rsidRDefault="00A26962"/>
    <w:p w:rsidR="00A26962" w:rsidRDefault="00AD7380">
      <w:r>
        <w:rPr>
          <w:noProof/>
        </w:rPr>
        <w:pict>
          <v:shape id="_x0000_s1039" type="#_x0000_t202" style="position:absolute;margin-left:-52.5pt;margin-top:9.55pt;width:567pt;height:540pt;z-index:251657216" stroked="f" strokeweight="6pt">
            <v:fill opacity="0"/>
            <v:stroke linestyle="thickBetweenThin"/>
            <v:textbox style="mso-next-textbox:#_x0000_s1039">
              <w:txbxContent>
                <w:p w:rsidR="00130761" w:rsidRPr="00130761" w:rsidRDefault="00130761" w:rsidP="00431961">
                  <w:pPr>
                    <w:jc w:val="center"/>
                    <w:rPr>
                      <w:b/>
                      <w:color w:val="000066"/>
                      <w:sz w:val="16"/>
                      <w:szCs w:val="16"/>
                      <w:u w:val="double" w:color="002060"/>
                    </w:rPr>
                  </w:pPr>
                </w:p>
                <w:p w:rsidR="007D4785" w:rsidRDefault="00130761" w:rsidP="00130761">
                  <w:pPr>
                    <w:rPr>
                      <w:b/>
                      <w:i/>
                      <w:color w:val="000066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7D4785">
                    <w:rPr>
                      <w:b/>
                      <w:color w:val="FF0000"/>
                      <w:sz w:val="56"/>
                      <w:szCs w:val="56"/>
                    </w:rPr>
                    <w:t>Site de Caen</w:t>
                  </w:r>
                  <w:r w:rsidR="007D4785">
                    <w:rPr>
                      <w:b/>
                      <w:color w:val="FF0000"/>
                      <w:sz w:val="56"/>
                      <w:szCs w:val="56"/>
                    </w:rPr>
                    <w:tab/>
                  </w:r>
                  <w:r w:rsidR="007D4785">
                    <w:rPr>
                      <w:b/>
                      <w:color w:val="FF0000"/>
                      <w:sz w:val="56"/>
                      <w:szCs w:val="56"/>
                    </w:rPr>
                    <w:tab/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       </w:t>
                  </w:r>
                  <w:r w:rsidR="007D4785">
                    <w:rPr>
                      <w:b/>
                      <w:color w:val="FF0000"/>
                      <w:sz w:val="56"/>
                      <w:szCs w:val="56"/>
                    </w:rPr>
                    <w:tab/>
                  </w:r>
                  <w:r w:rsidR="007D4785">
                    <w:rPr>
                      <w:b/>
                      <w:color w:val="FF0000"/>
                      <w:sz w:val="56"/>
                      <w:szCs w:val="56"/>
                    </w:rPr>
                    <w:tab/>
                  </w:r>
                  <w:r w:rsidR="00D13708">
                    <w:rPr>
                      <w:b/>
                      <w:color w:val="FF0000"/>
                      <w:sz w:val="56"/>
                      <w:szCs w:val="56"/>
                    </w:rPr>
                    <w:tab/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7D4785" w:rsidRPr="007D4785">
                    <w:rPr>
                      <w:b/>
                      <w:color w:val="FF0000"/>
                      <w:sz w:val="56"/>
                      <w:szCs w:val="56"/>
                    </w:rPr>
                    <w:t>Site de Rouen</w:t>
                  </w:r>
                  <w:r w:rsidR="007D4785" w:rsidRPr="001137C5">
                    <w:rPr>
                      <w:b/>
                      <w:i/>
                      <w:color w:val="000066"/>
                      <w:sz w:val="52"/>
                      <w:szCs w:val="52"/>
                    </w:rPr>
                    <w:t xml:space="preserve"> </w:t>
                  </w:r>
                </w:p>
                <w:p w:rsidR="00431961" w:rsidRPr="00130761" w:rsidRDefault="0032085E" w:rsidP="00766CA3">
                  <w:pPr>
                    <w:rPr>
                      <w:b/>
                      <w:i/>
                      <w:color w:val="000066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66"/>
                      <w:sz w:val="52"/>
                      <w:szCs w:val="52"/>
                    </w:rPr>
                    <w:tab/>
                  </w:r>
                  <w:r>
                    <w:rPr>
                      <w:b/>
                      <w:i/>
                      <w:color w:val="000066"/>
                      <w:sz w:val="52"/>
                      <w:szCs w:val="52"/>
                    </w:rPr>
                    <w:tab/>
                  </w:r>
                  <w:r>
                    <w:rPr>
                      <w:b/>
                      <w:i/>
                      <w:color w:val="000066"/>
                      <w:sz w:val="52"/>
                      <w:szCs w:val="52"/>
                    </w:rPr>
                    <w:tab/>
                  </w:r>
                  <w:r>
                    <w:rPr>
                      <w:b/>
                      <w:i/>
                      <w:color w:val="000066"/>
                      <w:sz w:val="52"/>
                      <w:szCs w:val="52"/>
                    </w:rPr>
                    <w:tab/>
                  </w:r>
                </w:p>
                <w:p w:rsidR="00130761" w:rsidRPr="00130761" w:rsidRDefault="00130761" w:rsidP="00766CA3">
                  <w:pPr>
                    <w:rPr>
                      <w:b/>
                      <w:i/>
                      <w:color w:val="000066"/>
                      <w:sz w:val="16"/>
                      <w:szCs w:val="16"/>
                    </w:rPr>
                  </w:pPr>
                </w:p>
                <w:p w:rsidR="00BF255B" w:rsidRDefault="00130761" w:rsidP="00130761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32085E">
                    <w:rPr>
                      <w:b/>
                      <w:sz w:val="56"/>
                      <w:szCs w:val="56"/>
                    </w:rPr>
                    <w:t>02 31 91 21 82</w:t>
                  </w:r>
                  <w:r w:rsidR="0032085E">
                    <w:rPr>
                      <w:b/>
                      <w:sz w:val="56"/>
                      <w:szCs w:val="56"/>
                    </w:rPr>
                    <w:tab/>
                  </w:r>
                  <w:r w:rsidR="0032085E">
                    <w:rPr>
                      <w:b/>
                      <w:sz w:val="56"/>
                      <w:szCs w:val="56"/>
                    </w:rPr>
                    <w:tab/>
                  </w:r>
                  <w:r w:rsidR="0032085E">
                    <w:rPr>
                      <w:b/>
                      <w:sz w:val="56"/>
                      <w:szCs w:val="56"/>
                    </w:rPr>
                    <w:tab/>
                  </w:r>
                  <w:r w:rsidR="0032085E">
                    <w:rPr>
                      <w:b/>
                      <w:sz w:val="56"/>
                      <w:szCs w:val="56"/>
                    </w:rPr>
                    <w:tab/>
                  </w:r>
                  <w:r w:rsidR="00074BEC">
                    <w:rPr>
                      <w:b/>
                      <w:sz w:val="56"/>
                      <w:szCs w:val="56"/>
                    </w:rPr>
                    <w:tab/>
                  </w:r>
                  <w:r>
                    <w:rPr>
                      <w:b/>
                      <w:sz w:val="56"/>
                      <w:szCs w:val="56"/>
                    </w:rPr>
                    <w:t xml:space="preserve">      </w:t>
                  </w:r>
                  <w:r w:rsidR="00431961" w:rsidRPr="00EE4B02">
                    <w:rPr>
                      <w:b/>
                      <w:sz w:val="56"/>
                      <w:szCs w:val="56"/>
                    </w:rPr>
                    <w:t>02</w:t>
                  </w:r>
                  <w:r w:rsidR="005F245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431961" w:rsidRPr="00EE4B02">
                    <w:rPr>
                      <w:b/>
                      <w:sz w:val="56"/>
                      <w:szCs w:val="56"/>
                    </w:rPr>
                    <w:t>35</w:t>
                  </w:r>
                  <w:r w:rsidR="005F245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431961" w:rsidRPr="00EE4B02">
                    <w:rPr>
                      <w:b/>
                      <w:sz w:val="56"/>
                      <w:szCs w:val="56"/>
                    </w:rPr>
                    <w:t>52</w:t>
                  </w:r>
                  <w:r w:rsidR="005F245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431961" w:rsidRPr="00EE4B02">
                    <w:rPr>
                      <w:b/>
                      <w:sz w:val="56"/>
                      <w:szCs w:val="56"/>
                    </w:rPr>
                    <w:t>31</w:t>
                  </w:r>
                  <w:r w:rsidR="005F245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431961" w:rsidRPr="00EE4B02">
                    <w:rPr>
                      <w:b/>
                      <w:sz w:val="56"/>
                      <w:szCs w:val="56"/>
                    </w:rPr>
                    <w:t>25</w:t>
                  </w:r>
                </w:p>
                <w:p w:rsidR="00130761" w:rsidRDefault="00130761" w:rsidP="00BF255B">
                  <w:pPr>
                    <w:ind w:firstLine="708"/>
                    <w:rPr>
                      <w:b/>
                      <w:sz w:val="16"/>
                      <w:szCs w:val="16"/>
                    </w:rPr>
                  </w:pPr>
                </w:p>
                <w:p w:rsidR="00130761" w:rsidRDefault="00130761" w:rsidP="00BF255B">
                  <w:pPr>
                    <w:ind w:firstLine="708"/>
                    <w:rPr>
                      <w:b/>
                      <w:sz w:val="16"/>
                      <w:szCs w:val="16"/>
                    </w:rPr>
                  </w:pPr>
                </w:p>
                <w:p w:rsidR="00130761" w:rsidRDefault="00130761" w:rsidP="00BF255B">
                  <w:pPr>
                    <w:ind w:firstLine="708"/>
                    <w:rPr>
                      <w:b/>
                      <w:sz w:val="16"/>
                      <w:szCs w:val="16"/>
                    </w:rPr>
                  </w:pPr>
                </w:p>
                <w:p w:rsidR="00130761" w:rsidRDefault="00130761" w:rsidP="00BF255B">
                  <w:pPr>
                    <w:ind w:firstLine="708"/>
                    <w:rPr>
                      <w:b/>
                      <w:sz w:val="16"/>
                      <w:szCs w:val="16"/>
                    </w:rPr>
                  </w:pPr>
                </w:p>
                <w:p w:rsidR="00130761" w:rsidRDefault="00130761" w:rsidP="00BF255B">
                  <w:pPr>
                    <w:ind w:firstLine="708"/>
                    <w:rPr>
                      <w:b/>
                      <w:sz w:val="16"/>
                      <w:szCs w:val="16"/>
                    </w:rPr>
                  </w:pPr>
                </w:p>
                <w:p w:rsidR="00130761" w:rsidRDefault="00130761" w:rsidP="00BF255B">
                  <w:pPr>
                    <w:ind w:firstLine="708"/>
                    <w:rPr>
                      <w:b/>
                      <w:sz w:val="16"/>
                      <w:szCs w:val="16"/>
                    </w:rPr>
                  </w:pPr>
                </w:p>
                <w:p w:rsidR="00130761" w:rsidRDefault="00130761" w:rsidP="00BF255B">
                  <w:pPr>
                    <w:ind w:firstLine="708"/>
                    <w:rPr>
                      <w:b/>
                      <w:sz w:val="16"/>
                      <w:szCs w:val="16"/>
                    </w:rPr>
                  </w:pPr>
                </w:p>
                <w:p w:rsidR="00130761" w:rsidRDefault="00130761" w:rsidP="00BF255B">
                  <w:pPr>
                    <w:ind w:firstLine="708"/>
                    <w:rPr>
                      <w:b/>
                      <w:sz w:val="16"/>
                      <w:szCs w:val="16"/>
                    </w:rPr>
                  </w:pPr>
                </w:p>
                <w:p w:rsidR="00130761" w:rsidRDefault="00130761" w:rsidP="00BF255B">
                  <w:pPr>
                    <w:ind w:firstLine="708"/>
                    <w:rPr>
                      <w:b/>
                      <w:sz w:val="16"/>
                      <w:szCs w:val="16"/>
                    </w:rPr>
                  </w:pPr>
                </w:p>
                <w:p w:rsidR="00130761" w:rsidRDefault="00130761" w:rsidP="00BF255B">
                  <w:pPr>
                    <w:ind w:firstLine="708"/>
                    <w:rPr>
                      <w:b/>
                      <w:sz w:val="16"/>
                      <w:szCs w:val="16"/>
                    </w:rPr>
                  </w:pPr>
                </w:p>
                <w:p w:rsidR="00130761" w:rsidRDefault="00130761" w:rsidP="00BF255B">
                  <w:pPr>
                    <w:ind w:firstLine="708"/>
                    <w:rPr>
                      <w:b/>
                      <w:sz w:val="16"/>
                      <w:szCs w:val="16"/>
                    </w:rPr>
                  </w:pPr>
                </w:p>
                <w:p w:rsidR="00130761" w:rsidRPr="00130761" w:rsidRDefault="00130761" w:rsidP="00825A8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130761" w:rsidRPr="00130761" w:rsidRDefault="00AD7380" w:rsidP="00130761">
                  <w:pPr>
                    <w:jc w:val="center"/>
                    <w:rPr>
                      <w:sz w:val="48"/>
                      <w:szCs w:val="48"/>
                    </w:rPr>
                  </w:pPr>
                  <w:hyperlink r:id="rId6" w:history="1">
                    <w:r w:rsidR="00130761" w:rsidRPr="00130761">
                      <w:rPr>
                        <w:rStyle w:val="Lienhypertexte"/>
                        <w:b/>
                        <w:sz w:val="48"/>
                        <w:szCs w:val="48"/>
                      </w:rPr>
                      <w:t>syndicat.cgt@normandie.fr</w:t>
                    </w:r>
                  </w:hyperlink>
                </w:p>
                <w:p w:rsidR="00130761" w:rsidRPr="00825A8C" w:rsidRDefault="00130761" w:rsidP="0013076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30761" w:rsidRPr="00825A8C" w:rsidRDefault="00AD7380" w:rsidP="00825A8C">
                  <w:pPr>
                    <w:jc w:val="center"/>
                    <w:rPr>
                      <w:sz w:val="48"/>
                      <w:szCs w:val="48"/>
                    </w:rPr>
                  </w:pPr>
                  <w:hyperlink r:id="rId7" w:history="1">
                    <w:r w:rsidR="00130761" w:rsidRPr="00130761">
                      <w:rPr>
                        <w:rStyle w:val="Lienhypertexte"/>
                        <w:b/>
                        <w:sz w:val="48"/>
                        <w:szCs w:val="48"/>
                      </w:rPr>
                      <w:t>https://www.cgtcrn.fr</w:t>
                    </w:r>
                  </w:hyperlink>
                </w:p>
                <w:p w:rsidR="00EE4B02" w:rsidRDefault="00EE4B02" w:rsidP="00074BEC">
                  <w:pPr>
                    <w:ind w:left="6372" w:firstLine="708"/>
                    <w:rPr>
                      <w:b/>
                      <w:sz w:val="18"/>
                      <w:szCs w:val="18"/>
                    </w:rPr>
                  </w:pPr>
                </w:p>
                <w:p w:rsidR="00825A8C" w:rsidRPr="001730C8" w:rsidRDefault="00825A8C" w:rsidP="00074BEC">
                  <w:pPr>
                    <w:ind w:left="6372" w:firstLine="708"/>
                    <w:rPr>
                      <w:b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Ind w:w="232" w:type="dxa"/>
                    <w:tblBorders>
                      <w:top w:val="single" w:sz="12" w:space="0" w:color="FF0000"/>
                      <w:left w:val="single" w:sz="12" w:space="0" w:color="FF0000"/>
                      <w:bottom w:val="single" w:sz="12" w:space="0" w:color="FF0000"/>
                      <w:right w:val="single" w:sz="12" w:space="0" w:color="FF0000"/>
                      <w:insideH w:val="single" w:sz="12" w:space="0" w:color="FF0000"/>
                      <w:insideV w:val="single" w:sz="12" w:space="0" w:color="FF0000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900"/>
                  </w:tblGrid>
                  <w:tr w:rsidR="004568E6" w:rsidTr="0096480F">
                    <w:trPr>
                      <w:trHeight w:val="2347"/>
                    </w:trPr>
                    <w:tc>
                      <w:tcPr>
                        <w:tcW w:w="10900" w:type="dxa"/>
                        <w:tcBorders>
                          <w:top w:val="thinThickThinLargeGap" w:sz="24" w:space="0" w:color="FF0000"/>
                          <w:left w:val="thinThickThinLargeGap" w:sz="24" w:space="0" w:color="FF0000"/>
                          <w:bottom w:val="thinThickThinLargeGap" w:sz="24" w:space="0" w:color="FF0000"/>
                          <w:right w:val="thinThickThinLargeGap" w:sz="24" w:space="0" w:color="FF0000"/>
                        </w:tcBorders>
                        <w:shd w:val="clear" w:color="auto" w:fill="FFFF00"/>
                      </w:tcPr>
                      <w:p w:rsidR="00EF5AC1" w:rsidRPr="00130761" w:rsidRDefault="00825A8C" w:rsidP="00EF5AC1">
                        <w:pPr>
                          <w:rPr>
                            <w:b/>
                            <w:color w:val="0066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r w:rsidR="00EF5AC1" w:rsidRPr="00130761">
                          <w:rPr>
                            <w:b/>
                            <w:sz w:val="36"/>
                            <w:szCs w:val="36"/>
                          </w:rPr>
                          <w:t>Secrétaires</w:t>
                        </w:r>
                      </w:p>
                      <w:p w:rsidR="00EF5AC1" w:rsidRDefault="00825A8C" w:rsidP="00EF5AC1">
                        <w:pPr>
                          <w:ind w:left="113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 xml:space="preserve">Général : </w:t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ab/>
                          <w:t>Fabrice Berthou</w:t>
                        </w:r>
                        <w:r w:rsidR="00EF5AC1" w:rsidRPr="004E5B0C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</w:t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>06 63 48 77 96</w:t>
                        </w:r>
                        <w:r w:rsidR="00EF5AC1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EF5AC1" w:rsidRPr="009266E9" w:rsidRDefault="00EF5AC1" w:rsidP="00EF5AC1">
                        <w:pPr>
                          <w:ind w:left="113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EF5AC1" w:rsidRDefault="00EF5AC1" w:rsidP="00EF5AC1">
                        <w:pPr>
                          <w:ind w:left="113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5B0C">
                          <w:rPr>
                            <w:b/>
                            <w:sz w:val="32"/>
                            <w:szCs w:val="32"/>
                          </w:rPr>
                          <w:t>Adjoint</w:t>
                        </w:r>
                        <w:r w:rsidR="00130761">
                          <w:rPr>
                            <w:b/>
                            <w:sz w:val="32"/>
                            <w:szCs w:val="32"/>
                          </w:rPr>
                          <w:t>e</w:t>
                        </w:r>
                        <w:r w:rsidRPr="004E5B0C">
                          <w:rPr>
                            <w:b/>
                            <w:sz w:val="32"/>
                            <w:szCs w:val="32"/>
                          </w:rPr>
                          <w:t xml:space="preserve">s : </w:t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ab/>
                          <w:t>Nathalie Simon</w:t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ab/>
                          <w:t xml:space="preserve">         </w:t>
                        </w:r>
                        <w:r w:rsidR="00825A8C">
                          <w:rPr>
                            <w:b/>
                            <w:sz w:val="32"/>
                            <w:szCs w:val="32"/>
                          </w:rPr>
                          <w:t xml:space="preserve">   </w:t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>06 11 20 75 11</w:t>
                        </w:r>
                      </w:p>
                      <w:p w:rsidR="00EF5AC1" w:rsidRPr="009266E9" w:rsidRDefault="00EF5AC1" w:rsidP="00EF5AC1">
                        <w:pPr>
                          <w:ind w:left="113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1730C8" w:rsidRDefault="00EF5AC1" w:rsidP="00EF5AC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ab/>
                          <w:t xml:space="preserve">         Maryse Zuiani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 xml:space="preserve">                  </w:t>
                        </w:r>
                        <w:r w:rsidR="00825A8C">
                          <w:rPr>
                            <w:b/>
                            <w:sz w:val="32"/>
                            <w:szCs w:val="32"/>
                          </w:rPr>
                          <w:t xml:space="preserve">   </w:t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>06 42 14 20 53</w:t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</w:p>
                      <w:p w:rsidR="00EF5AC1" w:rsidRPr="0096480F" w:rsidRDefault="001730C8" w:rsidP="00EF5AC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</w:p>
                      <w:p w:rsidR="00EF5AC1" w:rsidRDefault="00825A8C" w:rsidP="00EF5AC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r w:rsidR="00EF5AC1" w:rsidRPr="005F245F">
                          <w:rPr>
                            <w:b/>
                            <w:sz w:val="36"/>
                            <w:szCs w:val="36"/>
                          </w:rPr>
                          <w:t>Politiqu</w:t>
                        </w:r>
                        <w:r w:rsidR="001730C8" w:rsidRPr="005F245F">
                          <w:rPr>
                            <w:b/>
                            <w:sz w:val="36"/>
                            <w:szCs w:val="36"/>
                          </w:rPr>
                          <w:t>e financière :</w:t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="00EF5AC1">
                          <w:rPr>
                            <w:b/>
                            <w:sz w:val="32"/>
                            <w:szCs w:val="32"/>
                          </w:rPr>
                          <w:t>Maryse Denis</w:t>
                        </w:r>
                        <w:r w:rsidR="00EF5AC1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="00EF5AC1"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  <w:r w:rsidR="004A4870">
                          <w:rPr>
                            <w:b/>
                            <w:sz w:val="32"/>
                            <w:szCs w:val="32"/>
                          </w:rPr>
                          <w:t xml:space="preserve">        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</w:t>
                        </w:r>
                        <w:r w:rsidR="001730C8">
                          <w:rPr>
                            <w:b/>
                            <w:sz w:val="32"/>
                            <w:szCs w:val="32"/>
                          </w:rPr>
                          <w:t>06 12 94 37 43</w:t>
                        </w:r>
                      </w:p>
                      <w:p w:rsidR="00825A8C" w:rsidRDefault="00825A8C" w:rsidP="00EF5AC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825A8C" w:rsidRDefault="00825A8C" w:rsidP="00EF5AC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825A8C" w:rsidRDefault="00825A8C" w:rsidP="00EF5AC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825A8C" w:rsidRPr="004E5B0C" w:rsidRDefault="00825A8C" w:rsidP="00825A8C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4568E6" w:rsidRDefault="004568E6" w:rsidP="004568E6">
                        <w:pPr>
                          <w:ind w:left="113" w:firstLine="708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266E9" w:rsidRPr="009266E9" w:rsidRDefault="009266E9" w:rsidP="0085303B">
                  <w:pPr>
                    <w:ind w:firstLine="708"/>
                    <w:rPr>
                      <w:b/>
                      <w:i/>
                      <w:u w:val="thick"/>
                    </w:rPr>
                  </w:pPr>
                </w:p>
                <w:p w:rsidR="00431961" w:rsidRPr="00074BEC" w:rsidRDefault="00431961" w:rsidP="0043196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31961" w:rsidRPr="00DE3F31" w:rsidRDefault="00431961" w:rsidP="004319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BF255B">
        <w:tab/>
      </w:r>
    </w:p>
    <w:p w:rsidR="00A26962" w:rsidRDefault="00A26962"/>
    <w:p w:rsidR="00A26962" w:rsidRDefault="00AD7380">
      <w:r>
        <w:rPr>
          <w:noProof/>
          <w:lang w:eastAsia="en-US"/>
        </w:rPr>
        <w:pict>
          <v:shape id="_x0000_s1073" type="#_x0000_t202" style="position:absolute;margin-left:156.4pt;margin-top:6.9pt;width:135.1pt;height:137.15pt;z-index:251666432;mso-wrap-style:none;mso-width-relative:margin;mso-height-relative:margin" stroked="f">
            <v:textbox style="mso-fit-shape-to-text:t">
              <w:txbxContent>
                <w:p w:rsidR="00130761" w:rsidRDefault="005F245F" w:rsidP="005F245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33525" cy="1647825"/>
                        <wp:effectExtent l="19050" t="0" r="9525" b="0"/>
                        <wp:docPr id="7" name="Image 7" descr="C:\Users\fabrice\Desktop\cgtcr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fabrice\Desktop\cgtcr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D7380">
      <w:r>
        <w:rPr>
          <w:noProof/>
        </w:rPr>
        <w:pict>
          <v:shape id="_x0000_s1074" type="#_x0000_t202" style="position:absolute;margin-left:-41.6pt;margin-top:10.95pt;width:177pt;height:81.75pt;z-index:251667456" stroked="f">
            <v:shadow on="t" color="red" opacity=".5" offset="-6pt,-6pt"/>
            <v:textbox>
              <w:txbxContent>
                <w:p w:rsidR="00130761" w:rsidRDefault="00130761" w:rsidP="0013076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Abbaye aux Dames</w:t>
                  </w:r>
                </w:p>
                <w:p w:rsidR="00130761" w:rsidRDefault="00130761" w:rsidP="0013076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Place Reine Mathilde</w:t>
                  </w:r>
                </w:p>
                <w:p w:rsidR="00130761" w:rsidRDefault="00130761" w:rsidP="0013076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CS50523</w:t>
                  </w:r>
                </w:p>
                <w:p w:rsidR="00130761" w:rsidRPr="00E3508A" w:rsidRDefault="00130761" w:rsidP="0013076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14035 CAEN</w:t>
                  </w:r>
                </w:p>
                <w:p w:rsidR="00130761" w:rsidRDefault="00130761"/>
              </w:txbxContent>
            </v:textbox>
          </v:shape>
        </w:pict>
      </w:r>
      <w:r>
        <w:rPr>
          <w:noProof/>
        </w:rPr>
        <w:pict>
          <v:rect id="_x0000_s1075" style="position:absolute;margin-left:307.9pt;margin-top:10.95pt;width:171.75pt;height:81.75pt;z-index:251668480" stroked="f">
            <v:shadow on="t" color="red" opacity=".5" offset="6pt,-6pt"/>
            <v:textbox>
              <w:txbxContent>
                <w:p w:rsidR="00130761" w:rsidRDefault="00130761" w:rsidP="005F245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74BEC">
                    <w:rPr>
                      <w:b/>
                      <w:sz w:val="32"/>
                      <w:szCs w:val="32"/>
                    </w:rPr>
                    <w:t>Hôtel de Région</w:t>
                  </w:r>
                </w:p>
                <w:p w:rsidR="00130761" w:rsidRDefault="00130761" w:rsidP="005F245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74BEC">
                    <w:rPr>
                      <w:b/>
                      <w:sz w:val="32"/>
                      <w:szCs w:val="32"/>
                    </w:rPr>
                    <w:t>5 rue Schuman</w:t>
                  </w:r>
                </w:p>
                <w:p w:rsidR="00130761" w:rsidRDefault="00130761" w:rsidP="005F245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74BEC">
                    <w:rPr>
                      <w:b/>
                      <w:sz w:val="32"/>
                      <w:szCs w:val="32"/>
                    </w:rPr>
                    <w:t>CS</w:t>
                  </w:r>
                  <w:r>
                    <w:rPr>
                      <w:b/>
                      <w:sz w:val="32"/>
                      <w:szCs w:val="32"/>
                    </w:rPr>
                    <w:t>21129</w:t>
                  </w:r>
                </w:p>
                <w:p w:rsidR="00130761" w:rsidRDefault="00130761" w:rsidP="005F245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74BEC">
                    <w:rPr>
                      <w:b/>
                      <w:sz w:val="32"/>
                      <w:szCs w:val="32"/>
                    </w:rPr>
                    <w:t>76174 ROUEN</w:t>
                  </w:r>
                </w:p>
                <w:p w:rsidR="00130761" w:rsidRDefault="00130761"/>
              </w:txbxContent>
            </v:textbox>
          </v:rect>
        </w:pict>
      </w:r>
    </w:p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26962"/>
    <w:p w:rsidR="00A26962" w:rsidRDefault="00AD7380">
      <w:r>
        <w:rPr>
          <w:noProof/>
        </w:rPr>
        <w:pict>
          <v:shape id="_x0000_s1076" type="#_x0000_t202" style="position:absolute;margin-left:-27.35pt;margin-top:9.2pt;width:495.75pt;height:60.75pt;z-index:251669504">
            <v:textbox>
              <w:txbxContent>
                <w:p w:rsidR="00825A8C" w:rsidRDefault="00825A8C" w:rsidP="00825A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VOS REFERENTS SECTEUR</w:t>
                  </w:r>
                </w:p>
                <w:p w:rsidR="00825A8C" w:rsidRDefault="00825A8C" w:rsidP="00825A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25A8C" w:rsidRPr="00825A8C" w:rsidRDefault="00825A8C" w:rsidP="00825A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750CF" w:rsidRPr="00AF0BEA" w:rsidRDefault="008750CF" w:rsidP="002B69EA"/>
    <w:sectPr w:rsidR="008750CF" w:rsidRPr="00AF0BEA" w:rsidSect="00F16DE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C2" w:rsidRDefault="00506BC2" w:rsidP="0048406C">
      <w:r>
        <w:separator/>
      </w:r>
    </w:p>
  </w:endnote>
  <w:endnote w:type="continuationSeparator" w:id="0">
    <w:p w:rsidR="00506BC2" w:rsidRDefault="00506BC2" w:rsidP="0048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  <w:embedBold r:id="rId1" w:subsetted="1" w:fontKey="{642E232D-2F04-4BE8-9622-733CB792D76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C2" w:rsidRDefault="00506BC2" w:rsidP="0048406C">
      <w:r>
        <w:separator/>
      </w:r>
    </w:p>
  </w:footnote>
  <w:footnote w:type="continuationSeparator" w:id="0">
    <w:p w:rsidR="00506BC2" w:rsidRDefault="00506BC2" w:rsidP="00484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5EA"/>
    <w:rsid w:val="000148C9"/>
    <w:rsid w:val="00055CDD"/>
    <w:rsid w:val="00074BEC"/>
    <w:rsid w:val="00080F32"/>
    <w:rsid w:val="00086506"/>
    <w:rsid w:val="00103510"/>
    <w:rsid w:val="001137C5"/>
    <w:rsid w:val="00115643"/>
    <w:rsid w:val="001305EA"/>
    <w:rsid w:val="00130761"/>
    <w:rsid w:val="0013517C"/>
    <w:rsid w:val="00142175"/>
    <w:rsid w:val="00150F57"/>
    <w:rsid w:val="00155ADF"/>
    <w:rsid w:val="00155B94"/>
    <w:rsid w:val="001638B6"/>
    <w:rsid w:val="001730C8"/>
    <w:rsid w:val="0017444C"/>
    <w:rsid w:val="0018157C"/>
    <w:rsid w:val="001C5919"/>
    <w:rsid w:val="001E6957"/>
    <w:rsid w:val="002022A2"/>
    <w:rsid w:val="002305E2"/>
    <w:rsid w:val="0024317F"/>
    <w:rsid w:val="0025795E"/>
    <w:rsid w:val="002738E8"/>
    <w:rsid w:val="00273989"/>
    <w:rsid w:val="00292B0E"/>
    <w:rsid w:val="002944E0"/>
    <w:rsid w:val="00294F0E"/>
    <w:rsid w:val="002B3796"/>
    <w:rsid w:val="002B69EA"/>
    <w:rsid w:val="002F23D6"/>
    <w:rsid w:val="00301C60"/>
    <w:rsid w:val="0032085E"/>
    <w:rsid w:val="00372DE3"/>
    <w:rsid w:val="0037450B"/>
    <w:rsid w:val="003803B9"/>
    <w:rsid w:val="003C6D1D"/>
    <w:rsid w:val="003D57BB"/>
    <w:rsid w:val="003E129B"/>
    <w:rsid w:val="003F073D"/>
    <w:rsid w:val="003F38C0"/>
    <w:rsid w:val="00431961"/>
    <w:rsid w:val="004568E6"/>
    <w:rsid w:val="004647F1"/>
    <w:rsid w:val="004826B9"/>
    <w:rsid w:val="0048406C"/>
    <w:rsid w:val="004A4870"/>
    <w:rsid w:val="004A6B85"/>
    <w:rsid w:val="004C7C74"/>
    <w:rsid w:val="004E39C9"/>
    <w:rsid w:val="004E5B0C"/>
    <w:rsid w:val="004F2729"/>
    <w:rsid w:val="004F372A"/>
    <w:rsid w:val="00505208"/>
    <w:rsid w:val="00506BC2"/>
    <w:rsid w:val="005107F7"/>
    <w:rsid w:val="00512F60"/>
    <w:rsid w:val="00520BC8"/>
    <w:rsid w:val="00531B7E"/>
    <w:rsid w:val="00596DC8"/>
    <w:rsid w:val="005A239B"/>
    <w:rsid w:val="005B3FE5"/>
    <w:rsid w:val="005B51B0"/>
    <w:rsid w:val="005F245F"/>
    <w:rsid w:val="006076C2"/>
    <w:rsid w:val="00645D36"/>
    <w:rsid w:val="006A4D19"/>
    <w:rsid w:val="006B4908"/>
    <w:rsid w:val="00766CA3"/>
    <w:rsid w:val="007B53C7"/>
    <w:rsid w:val="007C333C"/>
    <w:rsid w:val="007C5AD5"/>
    <w:rsid w:val="007D4785"/>
    <w:rsid w:val="00814417"/>
    <w:rsid w:val="00825A8C"/>
    <w:rsid w:val="0085303B"/>
    <w:rsid w:val="0086344A"/>
    <w:rsid w:val="008750CF"/>
    <w:rsid w:val="00875595"/>
    <w:rsid w:val="008869A1"/>
    <w:rsid w:val="008904DD"/>
    <w:rsid w:val="008A3DEB"/>
    <w:rsid w:val="008B3E8E"/>
    <w:rsid w:val="008E5A95"/>
    <w:rsid w:val="008F5F2C"/>
    <w:rsid w:val="00903504"/>
    <w:rsid w:val="00904868"/>
    <w:rsid w:val="00907A19"/>
    <w:rsid w:val="0092199A"/>
    <w:rsid w:val="009266E9"/>
    <w:rsid w:val="00930C51"/>
    <w:rsid w:val="00931653"/>
    <w:rsid w:val="00933937"/>
    <w:rsid w:val="0096480F"/>
    <w:rsid w:val="009759D2"/>
    <w:rsid w:val="009956B7"/>
    <w:rsid w:val="009A30DC"/>
    <w:rsid w:val="009A4882"/>
    <w:rsid w:val="009A502E"/>
    <w:rsid w:val="009D26F8"/>
    <w:rsid w:val="009E15AA"/>
    <w:rsid w:val="00A14988"/>
    <w:rsid w:val="00A26962"/>
    <w:rsid w:val="00A40BB8"/>
    <w:rsid w:val="00A44769"/>
    <w:rsid w:val="00A47373"/>
    <w:rsid w:val="00A66C6B"/>
    <w:rsid w:val="00A728BB"/>
    <w:rsid w:val="00A76ED0"/>
    <w:rsid w:val="00A9297A"/>
    <w:rsid w:val="00A949CC"/>
    <w:rsid w:val="00AA3414"/>
    <w:rsid w:val="00AD7380"/>
    <w:rsid w:val="00AF0BEA"/>
    <w:rsid w:val="00B230D9"/>
    <w:rsid w:val="00BD14F5"/>
    <w:rsid w:val="00BD25C1"/>
    <w:rsid w:val="00BF255B"/>
    <w:rsid w:val="00CB2B36"/>
    <w:rsid w:val="00CB4300"/>
    <w:rsid w:val="00CC6BB8"/>
    <w:rsid w:val="00CD48B7"/>
    <w:rsid w:val="00CE30F0"/>
    <w:rsid w:val="00D13708"/>
    <w:rsid w:val="00D530A9"/>
    <w:rsid w:val="00D6005B"/>
    <w:rsid w:val="00D70974"/>
    <w:rsid w:val="00DA2815"/>
    <w:rsid w:val="00DB5A78"/>
    <w:rsid w:val="00DC6488"/>
    <w:rsid w:val="00DC7CD6"/>
    <w:rsid w:val="00DE7013"/>
    <w:rsid w:val="00E14D48"/>
    <w:rsid w:val="00E23760"/>
    <w:rsid w:val="00E3508A"/>
    <w:rsid w:val="00E4406F"/>
    <w:rsid w:val="00E65C1E"/>
    <w:rsid w:val="00EA5BA4"/>
    <w:rsid w:val="00EB367D"/>
    <w:rsid w:val="00EC5AF8"/>
    <w:rsid w:val="00EC6D9B"/>
    <w:rsid w:val="00EE15AA"/>
    <w:rsid w:val="00EE4B02"/>
    <w:rsid w:val="00EF5AC1"/>
    <w:rsid w:val="00F15FCC"/>
    <w:rsid w:val="00F16DEE"/>
    <w:rsid w:val="00F171F2"/>
    <w:rsid w:val="00F914CA"/>
    <w:rsid w:val="00FC35A5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c"/>
      <o:colormenu v:ext="edit" strokecolor="none" shadow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8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31961"/>
    <w:rPr>
      <w:color w:val="0000FF"/>
      <w:u w:val="single"/>
    </w:rPr>
  </w:style>
  <w:style w:type="paragraph" w:styleId="Textedebulles">
    <w:name w:val="Balloon Text"/>
    <w:basedOn w:val="Normal"/>
    <w:semiHidden/>
    <w:rsid w:val="00294F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840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8406C"/>
  </w:style>
  <w:style w:type="paragraph" w:styleId="Pieddepage">
    <w:name w:val="footer"/>
    <w:basedOn w:val="Normal"/>
    <w:link w:val="PieddepageCar"/>
    <w:rsid w:val="004840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84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cgtcr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ndicat.cgt@normandi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CRHN</Company>
  <LinksUpToDate>false</LinksUpToDate>
  <CharactersWithSpaces>75</CharactersWithSpaces>
  <SharedDoc>false</SharedDoc>
  <HLinks>
    <vt:vector size="12" baseType="variant">
      <vt:variant>
        <vt:i4>7864372</vt:i4>
      </vt:variant>
      <vt:variant>
        <vt:i4>3</vt:i4>
      </vt:variant>
      <vt:variant>
        <vt:i4>0</vt:i4>
      </vt:variant>
      <vt:variant>
        <vt:i4>5</vt:i4>
      </vt:variant>
      <vt:variant>
        <vt:lpwstr>http://www.cgt-crn.fr/</vt:lpwstr>
      </vt:variant>
      <vt:variant>
        <vt:lpwstr/>
      </vt:variant>
      <vt:variant>
        <vt:i4>2555981</vt:i4>
      </vt:variant>
      <vt:variant>
        <vt:i4>0</vt:i4>
      </vt:variant>
      <vt:variant>
        <vt:i4>0</vt:i4>
      </vt:variant>
      <vt:variant>
        <vt:i4>5</vt:i4>
      </vt:variant>
      <vt:variant>
        <vt:lpwstr>mailto:syndicat.cgt@normandie.fr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Jeanne</dc:creator>
  <cp:lastModifiedBy>fabrice</cp:lastModifiedBy>
  <cp:revision>2</cp:revision>
  <cp:lastPrinted>2019-05-25T13:46:00Z</cp:lastPrinted>
  <dcterms:created xsi:type="dcterms:W3CDTF">2019-08-26T08:38:00Z</dcterms:created>
  <dcterms:modified xsi:type="dcterms:W3CDTF">2019-08-26T08:38:00Z</dcterms:modified>
</cp:coreProperties>
</file>